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Reape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21/07/1962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+4407966630971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WELL HEAD MEWS, CHAPELTHORPE Wakefield, UK WF4 3JG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WF4 3JG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sreape@hotmail.co.uk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Dawn Reape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+447896569112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