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Adela Biskupova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+48453194246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Lucie Biskupova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