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Seth Kirkbride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Esme kirkbride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