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markina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+48883531785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sofiia ivanyshchuk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