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Ismael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Cañas Bruguera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33958348k</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22/4/1986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+34628092369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ashazgz@hotmail.com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7/3/2026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Ismael Cañas Bruguera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