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+359895718861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gfhtfujtj@tjtftj.nh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Златина Ранева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