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Kopf</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Sebastian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04.05.2005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Unterstraße 28, Landau in der Pfalz-Mörzheim,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+491723293951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