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katerina  keramari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+306984995089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