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Söhner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14.02.1998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Friedrich-Schneider-Straße 22, Bellheim,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juliasoehner@outlook.de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+49017624462774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Milena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Söhner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11.02.2022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