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Марков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20.7.1984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+359888605562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hmarkov@gmail.com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Христо Марков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20.7.1984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+359888605562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hmarkov@gmail.com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Марков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