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Вергилова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+359878383370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pavlinaav95@gmail.com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Лилиан Василева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