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Валентин</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21.3.2026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21.3.2026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Валентин Рачев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