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Castillo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manuel.cstillo04@gmail.com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+523316690070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17/09/2004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Armando Castillo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+523338224510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