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Aaron  Vilas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15145</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15/10/2007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aaronmavi07@gmail.com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+34624614365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