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Camino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Reboreda Samblás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77483570C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21/01/2006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Rúa Padre Luis María Fernández, Pontevedra, España  36002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+34675314374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reboredacamino@gmail.com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19/03/2026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19/03/2026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Camino Reboreda Samblás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