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Iván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10205338P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19/11/1986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Adro 2, Poio, Poyo, España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+34637057916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icastrog86@hotmail.es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Iván Castro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