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Isabella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Angarita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11/07/2005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+351911526639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isabella.angarit@gmail.com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