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Baginska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+48792503009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Nico lasota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