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lauea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garcia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948 highland ave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laura84garia@gmail.com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+16307403232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dominic</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