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Kristian Fjalestad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Pedersen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+4795282880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fp.kristian@gmail.com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Kristian Fjalestad Pedersen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