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David</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Foito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+351926742315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254838618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david.foito@gmail.com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2910-296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09/01/2005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David Foito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