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Jirah Hasan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20.01.1975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Maxburgring, 76887 Bad Bergzabern,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aya2008mho@gmail.com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+4917680440407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Mahmoud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19.07.2008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