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Marta Núñez de Arenas Sala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39407218F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Berta Franco Corrons</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24/12/2013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Martina Centellas Oller</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14/3/2013</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Marta Núñez de Arenas Sala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