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Jianing Sun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Jingyi Leng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