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Guillem Bonilla Díaz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