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Jastrzebska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+48694195286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Jastrzebski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Jastrzebski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