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Karli  Rich</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27788958</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23/03/1995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knrich23@gmail.com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+34641133242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12/03/2026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