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Bruno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242523887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30/01/1990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Porto, Portugal  4400-000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+351932076248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Gryk_@hotmail.com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Bruno Alves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