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Enrique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Hernández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enalheme@gmail.com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+523311725583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02/10/2000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Fernando Chávez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+523311725583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