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dominika rodak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+48504346504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borys rodak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20.05.2017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