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Gramlich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Silas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Vorholzstraße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+4915901498309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