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Stubbs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+4407730553272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Conglass Court Aberdeenshire, UK AB51 4LA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4LA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fraserneilstubbs@gmail.com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Stubbs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+447730553272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