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ил  Мин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9.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23090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rilsf@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