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Panic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+381654592010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milapanic124@gmail.com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