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Víctor Manuel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Piñones Romero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vpinonesromero@gmail.com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+523334953690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08/12/1999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Esther Romero sandoval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+523313875544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