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Veronica  Cachaldora couto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54116153M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19/11/1995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veronicacachaldoracouto@gmail.com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+34698138584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