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zaiets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+48884309854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leonardo shakhov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29.04.2021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