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Barrios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kbarrios329@gmail.com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+524442381047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10/09/1998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Verónica Sánchez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+523321555575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