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Corrie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+4407771366519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joecorrie@hotmail.co.uk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