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james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hukill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125 st germain pl st charles 60175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jhukill13@gmail.com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+12248297260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dean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