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Rebecca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Stokes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23/11/1999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+447730466844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Pyruss Drive Hull HU4 6UR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HU4 6UR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bexstokes99@gmail.com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Sue Stokes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+447715547119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