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Nwaeke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+447960391837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289 Hector Boece Court, Aberdeen, UK Aberdeen, UK AB24 1WN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1WN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nwaekedav@gmail.com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Rebecca Dauda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+4407375104497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