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Атанасиос Войсков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8.3.1985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+359882273355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cicol@abv.bg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Войсков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