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+4407947479095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l, 3 Balmore Street, Dundee, UK Dundee DD4 6SX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eball38@gmail.com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+447989012046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