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Ewa Mielcarek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+48509151124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Holas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