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kulbir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2226 n 117 milwaukee 53226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mrsksra@gmail.com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+14147373902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rajdeep sra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zion cohen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9/24/2014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zoey cphen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3/19/2017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