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Margarida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23/03/2003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2975-166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margaridalupicorreia@gmail.com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+351917368906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