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800F06" w:rsidR="00FF0E48" w:rsidP="00800F06" w:rsidRDefault="00FF0E48" w14:paraId="2249B20D" w14:textId="0C68AB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800F06">
        <w:rPr>
          <w:rFonts w:ascii="Roboto Light" w:hAnsi="Roboto Light" w:cs="Times"/>
          <w:sz w:val="18"/>
          <w:szCs w:val="18"/>
          <w:lang w:val="en-US"/>
        </w:rPr>
        <w:t>Pilar</w:t>
      </w:r>
      <w:r w:rsidR="00800F06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800F06">
        <w:rPr>
          <w:rFonts w:ascii="Roboto Light" w:hAnsi="Roboto Light" w:cs="Times"/>
          <w:sz w:val="18"/>
          <w:szCs w:val="18"/>
          <w:lang w:val="en-US"/>
        </w:rPr>
        <w:t>Martinez Sánchez Seco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03130602A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Travesía Santo Domingo 1, 4A  Gua 19001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Gua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19001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pmsanchezseco@gmail.com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+34606771752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2026/3/10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421C5"/>
    <w:rsid w:val="002A4543"/>
    <w:rsid w:val="002E6626"/>
    <w:rsid w:val="003303EB"/>
    <w:rsid w:val="00377073"/>
    <w:rsid w:val="003F099C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0F06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569F5"/>
    <w:rsid w:val="00EB72ED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11411</Characters>
  <Application>Microsoft Office Word</Application>
  <DocSecurity>0</DocSecurity>
  <Lines>349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