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Ludovic Aleo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13/03/1981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 Boulevard Victor Coq, Aix-en-Provence, France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+330612162952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ludovic.aleo@gmail.com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