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+351963589779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274576082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filipeluz08@gmail.com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2665-403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Luz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